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5E" w:rsidRPr="00B866E2" w:rsidRDefault="00461D5E" w:rsidP="00FD1A67">
      <w:pPr>
        <w:ind w:left="240" w:hangingChars="100" w:hanging="240"/>
      </w:pPr>
    </w:p>
    <w:p w:rsidR="00461D5E" w:rsidRPr="00B866E2" w:rsidRDefault="00C61BBA" w:rsidP="00461D5E">
      <w:r w:rsidRPr="00B866E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-342900</wp:posOffset>
                </wp:positionV>
                <wp:extent cx="0" cy="453390"/>
                <wp:effectExtent l="7620" t="13335" r="11430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E544A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3pt,-27pt" to="423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oP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"/>
            </w:pict>
          </mc:Fallback>
        </mc:AlternateContent>
      </w:r>
      <w:r w:rsidRPr="00B866E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-342900</wp:posOffset>
                </wp:positionV>
                <wp:extent cx="1683385" cy="453390"/>
                <wp:effectExtent l="13335" t="13335" r="825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8E4" w:rsidRPr="00666D48" w:rsidRDefault="001618E4" w:rsidP="00461D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6D4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-27pt;width:132.55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">
                <v:textbox inset="5.85pt,.7pt,5.85pt,.7pt">
                  <w:txbxContent>
                    <w:p w:rsidR="001618E4" w:rsidRPr="00666D48" w:rsidRDefault="001618E4" w:rsidP="00461D5E">
                      <w:pPr>
                        <w:rPr>
                          <w:sz w:val="28"/>
                          <w:szCs w:val="28"/>
                        </w:rPr>
                      </w:pPr>
                      <w:r w:rsidRPr="00666D48">
                        <w:rPr>
                          <w:rFonts w:hint="eastAsia"/>
                          <w:sz w:val="28"/>
                          <w:szCs w:val="28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 w:rsidR="00461D5E" w:rsidRPr="00B866E2">
        <w:rPr>
          <w:rFonts w:hint="eastAsia"/>
        </w:rPr>
        <w:t>別記様式３</w:t>
      </w:r>
    </w:p>
    <w:p w:rsidR="00461D5E" w:rsidRPr="00B866E2" w:rsidRDefault="00461D5E" w:rsidP="00461D5E">
      <w:pPr>
        <w:jc w:val="center"/>
        <w:rPr>
          <w:sz w:val="32"/>
          <w:szCs w:val="32"/>
        </w:rPr>
      </w:pPr>
      <w:r w:rsidRPr="00B866E2">
        <w:rPr>
          <w:rFonts w:hint="eastAsia"/>
          <w:sz w:val="32"/>
          <w:szCs w:val="32"/>
        </w:rPr>
        <w:t>広報用写真貸出料免除申請書</w:t>
      </w:r>
    </w:p>
    <w:p w:rsidR="00461D5E" w:rsidRPr="00B866E2" w:rsidRDefault="00461D5E" w:rsidP="00461D5E">
      <w:pPr>
        <w:jc w:val="right"/>
      </w:pPr>
      <w:r w:rsidRPr="00B866E2">
        <w:rPr>
          <w:rFonts w:hint="eastAsia"/>
        </w:rPr>
        <w:t xml:space="preserve">　　　年　　　月　　　日</w:t>
      </w:r>
    </w:p>
    <w:p w:rsidR="00461D5E" w:rsidRPr="00B866E2" w:rsidRDefault="00461D5E" w:rsidP="00461D5E"/>
    <w:p w:rsidR="00461D5E" w:rsidRPr="00B866E2" w:rsidRDefault="00461D5E" w:rsidP="00461D5E">
      <w:r w:rsidRPr="00B866E2">
        <w:rPr>
          <w:rFonts w:hint="eastAsia"/>
        </w:rPr>
        <w:t>香川県</w:t>
      </w:r>
      <w:r w:rsidR="00083900" w:rsidRPr="00B866E2">
        <w:rPr>
          <w:rFonts w:hint="eastAsia"/>
        </w:rPr>
        <w:t>知事公室</w:t>
      </w:r>
      <w:r w:rsidRPr="00B866E2">
        <w:rPr>
          <w:rFonts w:hint="eastAsia"/>
        </w:rPr>
        <w:t>広聴広報課長　　殿</w:t>
      </w:r>
    </w:p>
    <w:p w:rsidR="00461D5E" w:rsidRPr="00B866E2" w:rsidRDefault="00461D5E" w:rsidP="00461D5E"/>
    <w:p w:rsidR="00461D5E" w:rsidRPr="00B866E2" w:rsidRDefault="00461D5E" w:rsidP="00461D5E">
      <w:r w:rsidRPr="00B866E2">
        <w:rPr>
          <w:rFonts w:hint="eastAsia"/>
        </w:rPr>
        <w:t xml:space="preserve">　　　　　　　　　　　　　　　</w:t>
      </w:r>
      <w:r w:rsidRPr="00B866E2">
        <w:rPr>
          <w:rFonts w:hint="eastAsia"/>
          <w:spacing w:val="31"/>
          <w:kern w:val="0"/>
          <w:u w:val="single"/>
          <w:fitText w:val="844" w:id="-731134464"/>
        </w:rPr>
        <w:t>団体</w:t>
      </w:r>
      <w:r w:rsidRPr="00B866E2">
        <w:rPr>
          <w:rFonts w:hint="eastAsia"/>
          <w:kern w:val="0"/>
          <w:u w:val="single"/>
          <w:fitText w:val="844" w:id="-731134464"/>
        </w:rPr>
        <w:t>名</w:t>
      </w:r>
      <w:r w:rsidRPr="00B866E2">
        <w:rPr>
          <w:rFonts w:hint="eastAsia"/>
          <w:u w:val="single"/>
        </w:rPr>
        <w:t xml:space="preserve">　　　　　　　　　　　　　　　　　</w:t>
      </w:r>
    </w:p>
    <w:p w:rsidR="00461D5E" w:rsidRPr="00B866E2" w:rsidRDefault="00461D5E" w:rsidP="00461D5E">
      <w:pPr>
        <w:rPr>
          <w:u w:val="single"/>
        </w:rPr>
      </w:pPr>
      <w:r w:rsidRPr="00B866E2">
        <w:rPr>
          <w:rFonts w:hint="eastAsia"/>
          <w:kern w:val="0"/>
        </w:rPr>
        <w:t xml:space="preserve">　　　　　　　　　　　　　　　</w:t>
      </w:r>
      <w:r w:rsidRPr="00B866E2">
        <w:rPr>
          <w:rFonts w:hint="eastAsia"/>
          <w:spacing w:val="183"/>
          <w:kern w:val="0"/>
          <w:u w:val="single"/>
          <w:fitText w:val="844" w:id="-731134463"/>
        </w:rPr>
        <w:t>住</w:t>
      </w:r>
      <w:r w:rsidRPr="00B866E2">
        <w:rPr>
          <w:rFonts w:hint="eastAsia"/>
          <w:kern w:val="0"/>
          <w:u w:val="single"/>
          <w:fitText w:val="844" w:id="-731134463"/>
        </w:rPr>
        <w:t>所</w:t>
      </w:r>
      <w:r w:rsidRPr="00B866E2">
        <w:rPr>
          <w:rFonts w:hint="eastAsia"/>
          <w:u w:val="single"/>
        </w:rPr>
        <w:t xml:space="preserve">　　　　　　　　　　　　　　　　　</w:t>
      </w:r>
    </w:p>
    <w:p w:rsidR="00461D5E" w:rsidRPr="00B866E2" w:rsidRDefault="00461D5E" w:rsidP="00461D5E">
      <w:pPr>
        <w:rPr>
          <w:u w:val="single"/>
        </w:rPr>
      </w:pPr>
      <w:r w:rsidRPr="00B866E2">
        <w:rPr>
          <w:rFonts w:hint="eastAsia"/>
        </w:rPr>
        <w:t xml:space="preserve">　　　　　　　　　　　　　　　</w:t>
      </w:r>
      <w:r w:rsidRPr="00B866E2">
        <w:rPr>
          <w:rFonts w:hint="eastAsia"/>
          <w:u w:val="single"/>
        </w:rPr>
        <w:t xml:space="preserve">電話番号　　　　　　　　　　　　　　　　　</w:t>
      </w:r>
    </w:p>
    <w:p w:rsidR="00461D5E" w:rsidRPr="00B866E2" w:rsidRDefault="00461D5E" w:rsidP="00461D5E">
      <w:pPr>
        <w:rPr>
          <w:u w:val="single"/>
        </w:rPr>
      </w:pPr>
      <w:r w:rsidRPr="00B866E2">
        <w:rPr>
          <w:rFonts w:hint="eastAsia"/>
          <w:kern w:val="0"/>
        </w:rPr>
        <w:t xml:space="preserve">　　　　　　　　　　　　　　　</w:t>
      </w:r>
      <w:r w:rsidRPr="00B866E2">
        <w:rPr>
          <w:rFonts w:hint="eastAsia"/>
          <w:spacing w:val="31"/>
          <w:kern w:val="0"/>
          <w:u w:val="single"/>
          <w:fitText w:val="844" w:id="-731134462"/>
        </w:rPr>
        <w:t>責任</w:t>
      </w:r>
      <w:r w:rsidRPr="00B866E2">
        <w:rPr>
          <w:rFonts w:hint="eastAsia"/>
          <w:kern w:val="0"/>
          <w:u w:val="single"/>
          <w:fitText w:val="844" w:id="-731134462"/>
        </w:rPr>
        <w:t>者</w:t>
      </w:r>
      <w:r w:rsidR="008F518C">
        <w:rPr>
          <w:rFonts w:hint="eastAsia"/>
          <w:u w:val="single"/>
        </w:rPr>
        <w:t xml:space="preserve">　　　　　　　　　　　　　　　　</w:t>
      </w:r>
      <w:r w:rsidRPr="00B866E2">
        <w:rPr>
          <w:rFonts w:hint="eastAsia"/>
          <w:u w:val="single"/>
        </w:rPr>
        <w:t xml:space="preserve">　</w:t>
      </w:r>
    </w:p>
    <w:p w:rsidR="00461D5E" w:rsidRPr="00B866E2" w:rsidRDefault="00461D5E" w:rsidP="00461D5E">
      <w:r w:rsidRPr="00B866E2">
        <w:rPr>
          <w:rFonts w:hint="eastAsia"/>
        </w:rPr>
        <w:t xml:space="preserve">　</w:t>
      </w:r>
    </w:p>
    <w:p w:rsidR="00461D5E" w:rsidRPr="00B866E2" w:rsidRDefault="00461D5E" w:rsidP="00461D5E">
      <w:r w:rsidRPr="00B866E2">
        <w:rPr>
          <w:rFonts w:hint="eastAsia"/>
        </w:rPr>
        <w:t xml:space="preserve">　</w:t>
      </w:r>
    </w:p>
    <w:p w:rsidR="00461D5E" w:rsidRPr="00B866E2" w:rsidRDefault="00461D5E" w:rsidP="00461D5E">
      <w:pPr>
        <w:ind w:firstLineChars="300" w:firstLine="720"/>
      </w:pPr>
      <w:r w:rsidRPr="00B866E2">
        <w:rPr>
          <w:rFonts w:hint="eastAsia"/>
        </w:rPr>
        <w:t xml:space="preserve">年　　月　　</w:t>
      </w:r>
      <w:proofErr w:type="gramStart"/>
      <w:r w:rsidRPr="00B866E2">
        <w:rPr>
          <w:rFonts w:hint="eastAsia"/>
        </w:rPr>
        <w:t>日付け</w:t>
      </w:r>
      <w:proofErr w:type="gramEnd"/>
      <w:r w:rsidRPr="00B866E2">
        <w:rPr>
          <w:rFonts w:hint="eastAsia"/>
        </w:rPr>
        <w:t>で提出した広報用写真貸出申請書について、香川県保管広報用写真の貸出に関する取扱要領第</w:t>
      </w:r>
      <w:r w:rsidR="00AC0B5F" w:rsidRPr="00B866E2">
        <w:rPr>
          <w:rFonts w:hint="eastAsia"/>
        </w:rPr>
        <w:t>６</w:t>
      </w:r>
      <w:r w:rsidRPr="00B866E2">
        <w:rPr>
          <w:rFonts w:hint="eastAsia"/>
        </w:rPr>
        <w:t>条による貸出料の免除を受けたいので、次のとおり申請します。</w:t>
      </w:r>
    </w:p>
    <w:p w:rsidR="00461D5E" w:rsidRPr="00B866E2" w:rsidRDefault="00461D5E" w:rsidP="00461D5E">
      <w:pPr>
        <w:ind w:firstLineChars="100" w:firstLine="24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6451"/>
      </w:tblGrid>
      <w:tr w:rsidR="00461D5E" w:rsidRPr="00B866E2">
        <w:trPr>
          <w:trHeight w:val="565"/>
        </w:trPr>
        <w:tc>
          <w:tcPr>
            <w:tcW w:w="1980" w:type="dxa"/>
            <w:tcBorders>
              <w:bottom w:val="nil"/>
            </w:tcBorders>
            <w:vAlign w:val="center"/>
          </w:tcPr>
          <w:p w:rsidR="00461D5E" w:rsidRPr="00B866E2" w:rsidRDefault="00461D5E" w:rsidP="00461D5E">
            <w:r w:rsidRPr="00B866E2">
              <w:rPr>
                <w:rFonts w:hint="eastAsia"/>
              </w:rPr>
              <w:t>貸出写真</w:t>
            </w:r>
          </w:p>
        </w:tc>
        <w:tc>
          <w:tcPr>
            <w:tcW w:w="6623" w:type="dxa"/>
            <w:tcBorders>
              <w:bottom w:val="nil"/>
            </w:tcBorders>
            <w:vAlign w:val="center"/>
          </w:tcPr>
          <w:p w:rsidR="00461D5E" w:rsidRPr="00B866E2" w:rsidRDefault="00461D5E" w:rsidP="00461D5E"/>
        </w:tc>
      </w:tr>
      <w:tr w:rsidR="00461D5E" w:rsidRPr="00B866E2">
        <w:trPr>
          <w:trHeight w:val="565"/>
        </w:trPr>
        <w:tc>
          <w:tcPr>
            <w:tcW w:w="1980" w:type="dxa"/>
            <w:tcBorders>
              <w:bottom w:val="nil"/>
            </w:tcBorders>
            <w:vAlign w:val="center"/>
          </w:tcPr>
          <w:p w:rsidR="00461D5E" w:rsidRPr="00B866E2" w:rsidRDefault="00461D5E" w:rsidP="00461D5E">
            <w:r w:rsidRPr="00B866E2">
              <w:rPr>
                <w:rFonts w:hint="eastAsia"/>
              </w:rPr>
              <w:t>免除を申請する理由</w:t>
            </w:r>
          </w:p>
        </w:tc>
        <w:tc>
          <w:tcPr>
            <w:tcW w:w="6623" w:type="dxa"/>
            <w:tcBorders>
              <w:bottom w:val="nil"/>
            </w:tcBorders>
            <w:vAlign w:val="center"/>
          </w:tcPr>
          <w:p w:rsidR="00461D5E" w:rsidRPr="00B866E2" w:rsidRDefault="00461D5E" w:rsidP="00461D5E">
            <w:pPr>
              <w:rPr>
                <w:sz w:val="21"/>
                <w:szCs w:val="21"/>
              </w:rPr>
            </w:pPr>
            <w:r w:rsidRPr="00B866E2">
              <w:rPr>
                <w:rFonts w:hint="eastAsia"/>
                <w:sz w:val="21"/>
                <w:szCs w:val="21"/>
              </w:rPr>
              <w:t>（香川県保管広報用写真の貸出に関する取扱要領第</w:t>
            </w:r>
            <w:r w:rsidR="00AC0B5F" w:rsidRPr="00B866E2">
              <w:rPr>
                <w:rFonts w:hint="eastAsia"/>
                <w:sz w:val="21"/>
                <w:szCs w:val="21"/>
              </w:rPr>
              <w:t>６</w:t>
            </w:r>
            <w:r w:rsidRPr="00B866E2">
              <w:rPr>
                <w:rFonts w:hint="eastAsia"/>
                <w:sz w:val="21"/>
                <w:szCs w:val="21"/>
              </w:rPr>
              <w:t>条第　号該当）</w:t>
            </w:r>
          </w:p>
        </w:tc>
      </w:tr>
      <w:tr w:rsidR="00461D5E" w:rsidRPr="00B866E2">
        <w:trPr>
          <w:trHeight w:val="1583"/>
        </w:trPr>
        <w:tc>
          <w:tcPr>
            <w:tcW w:w="1980" w:type="dxa"/>
            <w:tcBorders>
              <w:top w:val="nil"/>
            </w:tcBorders>
            <w:vAlign w:val="center"/>
          </w:tcPr>
          <w:p w:rsidR="00461D5E" w:rsidRPr="00B866E2" w:rsidRDefault="00461D5E" w:rsidP="00461D5E"/>
        </w:tc>
        <w:tc>
          <w:tcPr>
            <w:tcW w:w="6623" w:type="dxa"/>
            <w:tcBorders>
              <w:top w:val="nil"/>
            </w:tcBorders>
            <w:vAlign w:val="center"/>
          </w:tcPr>
          <w:p w:rsidR="00461D5E" w:rsidRPr="00B866E2" w:rsidRDefault="00461D5E" w:rsidP="00461D5E"/>
        </w:tc>
      </w:tr>
      <w:tr w:rsidR="00461D5E" w:rsidRPr="00B866E2">
        <w:trPr>
          <w:trHeight w:val="2679"/>
        </w:trPr>
        <w:tc>
          <w:tcPr>
            <w:tcW w:w="1980" w:type="dxa"/>
            <w:tcBorders>
              <w:bottom w:val="nil"/>
            </w:tcBorders>
          </w:tcPr>
          <w:p w:rsidR="00461D5E" w:rsidRPr="00B866E2" w:rsidRDefault="00461D5E" w:rsidP="00461D5E">
            <w:r w:rsidRPr="00B866E2">
              <w:rPr>
                <w:rFonts w:hint="eastAsia"/>
              </w:rPr>
              <w:t>掲載概要</w:t>
            </w:r>
          </w:p>
          <w:p w:rsidR="00461D5E" w:rsidRPr="00B866E2" w:rsidRDefault="00C97A19" w:rsidP="00461D5E">
            <w:pPr>
              <w:ind w:leftChars="-42" w:left="109" w:hangingChars="100" w:hanging="210"/>
            </w:pPr>
            <w:r>
              <w:rPr>
                <w:rFonts w:hint="eastAsia"/>
                <w:sz w:val="21"/>
                <w:szCs w:val="21"/>
              </w:rPr>
              <w:t>（発行部数・配布</w:t>
            </w:r>
            <w:bookmarkStart w:id="0" w:name="_GoBack"/>
            <w:bookmarkEnd w:id="0"/>
            <w:r w:rsidR="00461D5E" w:rsidRPr="00B866E2">
              <w:rPr>
                <w:rFonts w:hint="eastAsia"/>
                <w:sz w:val="21"/>
                <w:szCs w:val="21"/>
              </w:rPr>
              <w:t>先ほか）</w:t>
            </w:r>
          </w:p>
        </w:tc>
        <w:tc>
          <w:tcPr>
            <w:tcW w:w="6623" w:type="dxa"/>
            <w:tcBorders>
              <w:bottom w:val="nil"/>
            </w:tcBorders>
            <w:vAlign w:val="center"/>
          </w:tcPr>
          <w:p w:rsidR="00461D5E" w:rsidRPr="00B866E2" w:rsidRDefault="00461D5E" w:rsidP="00461D5E"/>
        </w:tc>
      </w:tr>
      <w:tr w:rsidR="00461D5E" w:rsidRPr="00B866E2">
        <w:trPr>
          <w:trHeight w:val="1614"/>
        </w:trPr>
        <w:tc>
          <w:tcPr>
            <w:tcW w:w="8603" w:type="dxa"/>
            <w:gridSpan w:val="2"/>
            <w:tcBorders>
              <w:bottom w:val="single" w:sz="4" w:space="0" w:color="auto"/>
            </w:tcBorders>
            <w:vAlign w:val="center"/>
          </w:tcPr>
          <w:p w:rsidR="00461D5E" w:rsidRPr="00B866E2" w:rsidRDefault="00461D5E" w:rsidP="00461D5E">
            <w:r w:rsidRPr="00B866E2">
              <w:rPr>
                <w:rFonts w:hint="eastAsia"/>
              </w:rPr>
              <w:t>（添付書類）</w:t>
            </w:r>
          </w:p>
          <w:p w:rsidR="00461D5E" w:rsidRPr="00B866E2" w:rsidRDefault="00461D5E" w:rsidP="00461D5E">
            <w:r w:rsidRPr="00B866E2">
              <w:rPr>
                <w:rFonts w:hint="eastAsia"/>
              </w:rPr>
              <w:t xml:space="preserve">　１．写真の掲載及び配布概要等を記載した企画書等</w:t>
            </w:r>
          </w:p>
          <w:p w:rsidR="00461D5E" w:rsidRPr="00B866E2" w:rsidRDefault="00461D5E" w:rsidP="00461D5E">
            <w:r w:rsidRPr="00B866E2">
              <w:rPr>
                <w:rFonts w:hint="eastAsia"/>
              </w:rPr>
              <w:t xml:space="preserve">　２．申請者（団体）の概要</w:t>
            </w:r>
          </w:p>
          <w:p w:rsidR="00461D5E" w:rsidRPr="00B866E2" w:rsidRDefault="00461D5E" w:rsidP="00461D5E">
            <w:r w:rsidRPr="00B866E2">
              <w:rPr>
                <w:rFonts w:hint="eastAsia"/>
              </w:rPr>
              <w:t xml:space="preserve">　３．過去の類似の出版物等</w:t>
            </w:r>
          </w:p>
        </w:tc>
      </w:tr>
    </w:tbl>
    <w:p w:rsidR="00461D5E" w:rsidRPr="00B866E2" w:rsidRDefault="00461D5E" w:rsidP="00FD1A67">
      <w:pPr>
        <w:ind w:left="240" w:hangingChars="100" w:hanging="240"/>
      </w:pPr>
    </w:p>
    <w:sectPr w:rsidR="00461D5E" w:rsidRPr="00B866E2" w:rsidSect="00B33169"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326D"/>
    <w:rsid w:val="00061638"/>
    <w:rsid w:val="00075398"/>
    <w:rsid w:val="00083900"/>
    <w:rsid w:val="000C4E51"/>
    <w:rsid w:val="00140FED"/>
    <w:rsid w:val="00156D2C"/>
    <w:rsid w:val="001618E4"/>
    <w:rsid w:val="001A35A9"/>
    <w:rsid w:val="002855E2"/>
    <w:rsid w:val="0029438A"/>
    <w:rsid w:val="00397532"/>
    <w:rsid w:val="004550FD"/>
    <w:rsid w:val="00461D5E"/>
    <w:rsid w:val="00463AD7"/>
    <w:rsid w:val="005163AE"/>
    <w:rsid w:val="006704CF"/>
    <w:rsid w:val="006D0D09"/>
    <w:rsid w:val="00727543"/>
    <w:rsid w:val="007B603F"/>
    <w:rsid w:val="007C0415"/>
    <w:rsid w:val="007D0619"/>
    <w:rsid w:val="007E3871"/>
    <w:rsid w:val="008F518C"/>
    <w:rsid w:val="009F2FD0"/>
    <w:rsid w:val="00A86169"/>
    <w:rsid w:val="00A93405"/>
    <w:rsid w:val="00AC0B5F"/>
    <w:rsid w:val="00B33169"/>
    <w:rsid w:val="00B47EC9"/>
    <w:rsid w:val="00B866E2"/>
    <w:rsid w:val="00B97CDE"/>
    <w:rsid w:val="00C61BBA"/>
    <w:rsid w:val="00C97A19"/>
    <w:rsid w:val="00CC536B"/>
    <w:rsid w:val="00CF375B"/>
    <w:rsid w:val="00D626E9"/>
    <w:rsid w:val="00DA6FD9"/>
    <w:rsid w:val="00DA7CD5"/>
    <w:rsid w:val="00ED0444"/>
    <w:rsid w:val="00FD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BC20A"/>
  <w15:chartTrackingRefBased/>
  <w15:docId w15:val="{42548ABE-160F-4749-87F9-695E80A3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50F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香川県所有広報用写真の著作物の使用に関する取扱要領</vt:lpstr>
      <vt:lpstr>香川県所有広報用写真の著作物の使用に関する取扱要領</vt:lpstr>
    </vt:vector>
  </TitlesOfParts>
  <Company>香川県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香川県所有広報用写真の著作物の使用に関する取扱要領</dc:title>
  <dc:subject/>
  <dc:creator>C08-1402</dc:creator>
  <cp:keywords/>
  <dc:description/>
  <cp:lastModifiedBy>SG13830のC20-1961</cp:lastModifiedBy>
  <cp:revision>3</cp:revision>
  <cp:lastPrinted>2010-03-30T01:26:00Z</cp:lastPrinted>
  <dcterms:created xsi:type="dcterms:W3CDTF">2021-03-22T02:30:00Z</dcterms:created>
  <dcterms:modified xsi:type="dcterms:W3CDTF">2021-03-22T10:10:00Z</dcterms:modified>
</cp:coreProperties>
</file>